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CA0E3" w14:textId="77777777" w:rsidR="000942DD" w:rsidRPr="000942DD" w:rsidRDefault="000942DD" w:rsidP="000942DD">
      <w:pPr>
        <w:rPr>
          <w:rFonts w:hint="eastAsia"/>
          <w:sz w:val="40"/>
          <w:szCs w:val="40"/>
        </w:rPr>
      </w:pPr>
      <w:r w:rsidRPr="000942DD">
        <w:rPr>
          <w:rFonts w:hint="eastAsia"/>
          <w:sz w:val="40"/>
          <w:szCs w:val="40"/>
        </w:rPr>
        <w:t>电商行业</w:t>
      </w:r>
      <w:r>
        <w:rPr>
          <w:sz w:val="40"/>
          <w:szCs w:val="40"/>
        </w:rPr>
        <w:t>—</w:t>
      </w:r>
      <w:r>
        <w:rPr>
          <w:rFonts w:hint="eastAsia"/>
          <w:sz w:val="40"/>
          <w:szCs w:val="40"/>
        </w:rPr>
        <w:t>进件标准</w:t>
      </w:r>
    </w:p>
    <w:p w14:paraId="3ED4DFE2" w14:textId="77777777" w:rsidR="000942DD" w:rsidRDefault="000942DD" w:rsidP="000942DD">
      <w:r>
        <w:t>1.营业执照</w:t>
      </w:r>
    </w:p>
    <w:p w14:paraId="079DBC85" w14:textId="77777777" w:rsidR="000942DD" w:rsidRDefault="000942DD" w:rsidP="000942DD">
      <w:r>
        <w:t>2.开户许可证</w:t>
      </w:r>
    </w:p>
    <w:p w14:paraId="4955DE82" w14:textId="77777777" w:rsidR="000942DD" w:rsidRDefault="000942DD" w:rsidP="000942DD">
      <w:r>
        <w:t>3.法定代表人身份证</w:t>
      </w:r>
      <w:bookmarkStart w:id="0" w:name="_GoBack"/>
      <w:bookmarkEnd w:id="0"/>
    </w:p>
    <w:p w14:paraId="7E45F0CC" w14:textId="77777777" w:rsidR="000942DD" w:rsidRDefault="000942DD" w:rsidP="000942DD">
      <w:r>
        <w:t>4.业务联系人身份证</w:t>
      </w:r>
    </w:p>
    <w:p w14:paraId="5C33BE90" w14:textId="77777777" w:rsidR="000942DD" w:rsidRDefault="000942DD" w:rsidP="000942DD">
      <w:r>
        <w:t>5.实际办公地址办公场景照片（办公大楼外楼含门牌号、前台带Logo、内部办公等）或租房协议（照片不能</w:t>
      </w:r>
      <w:proofErr w:type="spellStart"/>
      <w:r>
        <w:t>ps</w:t>
      </w:r>
      <w:proofErr w:type="spellEnd"/>
      <w:r>
        <w:t>)</w:t>
      </w:r>
    </w:p>
    <w:p w14:paraId="48228F46" w14:textId="77777777" w:rsidR="000942DD" w:rsidRDefault="000942DD" w:rsidP="000942DD">
      <w:r>
        <w:t>6.提供网站或APP（网站提供ICP备案，或者APP提供软著），</w:t>
      </w:r>
      <w:proofErr w:type="spellStart"/>
      <w:r>
        <w:t>icp</w:t>
      </w:r>
      <w:proofErr w:type="spellEnd"/>
      <w:r>
        <w:t>和app提供一个就行</w:t>
      </w:r>
    </w:p>
    <w:p w14:paraId="70DF5F05" w14:textId="77777777" w:rsidR="000942DD" w:rsidRDefault="000942DD" w:rsidP="000942DD">
      <w:r>
        <w:t>7.法人视频（手持营业执照）.法人视频（手持营业执照）法定代表人手持执照原件按要求普通话朗读开户声明视频，朗读内容“本视频仅用于（念公司全称）在汇元银通开通特约商户使用，他用无效</w:t>
      </w:r>
    </w:p>
    <w:p w14:paraId="444D46EA" w14:textId="77777777" w:rsidR="000942DD" w:rsidRDefault="000942DD" w:rsidP="000942DD">
      <w:r>
        <w:t>8.支撑合作业务的上下游业务协议</w:t>
      </w:r>
    </w:p>
    <w:p w14:paraId="63A661D6" w14:textId="77777777" w:rsidR="000942DD" w:rsidRDefault="000942DD" w:rsidP="000942DD">
      <w:r>
        <w:t>9还得写个业务场景说明盖章，还有个付款说明解释下咱们代付比例比如对公占多少，对私代付比例多少</w:t>
      </w:r>
    </w:p>
    <w:p w14:paraId="01043EFD" w14:textId="77777777" w:rsidR="000942DD" w:rsidRDefault="000942DD" w:rsidP="000942DD">
      <w:r>
        <w:t>一、企业信息查询：</w:t>
      </w:r>
    </w:p>
    <w:p w14:paraId="1AF12723" w14:textId="77777777" w:rsidR="000942DD" w:rsidRDefault="000942DD" w:rsidP="000942DD">
      <w:r>
        <w:rPr>
          <w:rFonts w:hint="eastAsia"/>
        </w:rPr>
        <w:t>二</w:t>
      </w:r>
      <w:r>
        <w:t>、必须每步支付测试并存截图，注意事项：</w:t>
      </w:r>
    </w:p>
    <w:p w14:paraId="3077182C" w14:textId="77777777" w:rsidR="000942DD" w:rsidRDefault="000942DD" w:rsidP="000942DD">
      <w:r>
        <w:t>1.网址的，截图显示地址栏；</w:t>
      </w:r>
    </w:p>
    <w:p w14:paraId="63E726A3" w14:textId="77777777" w:rsidR="000942DD" w:rsidRDefault="000942DD" w:rsidP="000942DD">
      <w:r>
        <w:t>2.APP的，必须有软著，应用市场下载，截图开发者信息页；</w:t>
      </w:r>
    </w:p>
    <w:p w14:paraId="35C22AD2" w14:textId="77777777" w:rsidR="00B531B9" w:rsidRDefault="000942DD" w:rsidP="000942DD">
      <w:r>
        <w:t>3如果app软著申请中的提供申请中截图，写个承诺函最晚什么时候下来，如果在苹果市场上架或者其他市场上架请提供上架的证明或者下载网址测试账号和密码</w:t>
      </w:r>
    </w:p>
    <w:sectPr w:rsidR="00B531B9" w:rsidSect="001F508C">
      <w:pgSz w:w="11900" w:h="16840"/>
      <w:pgMar w:top="1440" w:right="1800" w:bottom="1440" w:left="1800" w:header="851" w:footer="992" w:gutter="0"/>
      <w:cols w:space="425"/>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2DD"/>
    <w:rsid w:val="000942DD"/>
    <w:rsid w:val="001F508C"/>
    <w:rsid w:val="003236A4"/>
    <w:rsid w:val="003A2B4D"/>
    <w:rsid w:val="00937C0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22B504C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3A2B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67</Words>
  <Characters>383</Characters>
  <Application>Microsoft Macintosh Word</Application>
  <DocSecurity>0</DocSecurity>
  <Lines>3</Lines>
  <Paragraphs>1</Paragraphs>
  <ScaleCrop>false</ScaleCrop>
  <LinksUpToDate>false</LinksUpToDate>
  <CharactersWithSpaces>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Microsoft Office 用户</cp:lastModifiedBy>
  <cp:revision>1</cp:revision>
  <dcterms:created xsi:type="dcterms:W3CDTF">2022-11-29T07:15:00Z</dcterms:created>
  <dcterms:modified xsi:type="dcterms:W3CDTF">2022-11-29T07:16:00Z</dcterms:modified>
</cp:coreProperties>
</file>